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22" w:rsidRDefault="00E67422" w:rsidP="00E67422">
      <w:pPr>
        <w:spacing w:line="501" w:lineRule="exact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山东理工大学举办国际学术会议预报审批表</w:t>
      </w:r>
    </w:p>
    <w:p w:rsidR="00E67422" w:rsidRDefault="00E67422" w:rsidP="00E67422">
      <w:pPr>
        <w:spacing w:before="10" w:line="80" w:lineRule="exact"/>
        <w:rPr>
          <w:color w:val="000000" w:themeColor="text1"/>
          <w:sz w:val="8"/>
          <w:szCs w:val="8"/>
        </w:rPr>
      </w:pPr>
    </w:p>
    <w:tbl>
      <w:tblPr>
        <w:tblW w:w="83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80"/>
        <w:gridCol w:w="1021"/>
        <w:gridCol w:w="484"/>
        <w:gridCol w:w="635"/>
        <w:gridCol w:w="998"/>
        <w:gridCol w:w="56"/>
        <w:gridCol w:w="68"/>
        <w:gridCol w:w="1546"/>
        <w:gridCol w:w="549"/>
        <w:gridCol w:w="1181"/>
      </w:tblGrid>
      <w:tr w:rsidR="00E67422" w:rsidTr="00B33B19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ind w:left="114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会议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名称</w:t>
            </w:r>
          </w:p>
        </w:tc>
        <w:tc>
          <w:tcPr>
            <w:tcW w:w="7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spacing w:line="272" w:lineRule="exact"/>
              <w:jc w:val="center"/>
              <w:rPr>
                <w:color w:val="000000" w:themeColor="text1"/>
              </w:rPr>
            </w:pPr>
          </w:p>
        </w:tc>
      </w:tr>
      <w:tr w:rsidR="00E67422" w:rsidTr="00B33B19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ind w:left="114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举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办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单位</w:t>
            </w:r>
          </w:p>
        </w:tc>
        <w:tc>
          <w:tcPr>
            <w:tcW w:w="7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spacing w:line="272" w:lineRule="exact"/>
              <w:jc w:val="center"/>
              <w:rPr>
                <w:color w:val="000000" w:themeColor="text1"/>
              </w:rPr>
            </w:pPr>
          </w:p>
        </w:tc>
      </w:tr>
      <w:tr w:rsidR="00E67422" w:rsidTr="00B33B19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ind w:left="114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会议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时间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ind w:left="116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会议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地点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spacing w:line="272" w:lineRule="exact"/>
              <w:jc w:val="center"/>
              <w:rPr>
                <w:color w:val="000000" w:themeColor="text1"/>
              </w:rPr>
            </w:pPr>
          </w:p>
        </w:tc>
      </w:tr>
      <w:tr w:rsidR="00E67422" w:rsidTr="00B33B19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ind w:firstLineChars="100" w:firstLine="21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联系人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ind w:left="116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联系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方式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spacing w:line="272" w:lineRule="exact"/>
              <w:jc w:val="center"/>
              <w:rPr>
                <w:color w:val="000000" w:themeColor="text1"/>
              </w:rPr>
            </w:pPr>
          </w:p>
        </w:tc>
      </w:tr>
      <w:tr w:rsidR="00E67422" w:rsidTr="00B33B19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参会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人数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spacing w:line="27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A904F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邀请国家领导人外国政要或前政要副部及以上人员情况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spacing w:line="272" w:lineRule="exact"/>
              <w:jc w:val="center"/>
              <w:rPr>
                <w:color w:val="000000" w:themeColor="text1"/>
              </w:rPr>
            </w:pPr>
          </w:p>
        </w:tc>
      </w:tr>
      <w:tr w:rsidR="00E67422" w:rsidTr="00B33B19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外宾人数与国别</w:t>
            </w:r>
          </w:p>
        </w:tc>
        <w:tc>
          <w:tcPr>
            <w:tcW w:w="7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spacing w:line="272" w:lineRule="exact"/>
              <w:jc w:val="center"/>
              <w:rPr>
                <w:color w:val="000000" w:themeColor="text1"/>
              </w:rPr>
            </w:pPr>
          </w:p>
        </w:tc>
      </w:tr>
      <w:tr w:rsidR="00E67422" w:rsidTr="00B33B19">
        <w:trPr>
          <w:trHeight w:hRule="exact" w:val="100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217" w:hanging="104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217" w:hanging="104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经费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 xml:space="preserve">预算 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及来源</w:t>
            </w:r>
          </w:p>
        </w:tc>
        <w:tc>
          <w:tcPr>
            <w:tcW w:w="7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</w:tr>
      <w:tr w:rsidR="00E67422" w:rsidTr="00B33B19">
        <w:trPr>
          <w:trHeight w:hRule="exact" w:val="184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2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217" w:hanging="104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会议议题及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 xml:space="preserve">内容 </w:t>
            </w:r>
          </w:p>
        </w:tc>
        <w:tc>
          <w:tcPr>
            <w:tcW w:w="7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</w:tr>
      <w:tr w:rsidR="00E67422" w:rsidTr="00B33B19">
        <w:trPr>
          <w:trHeight w:hRule="exact" w:val="1106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举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办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 xml:space="preserve">单位 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意见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14"/>
                <w:szCs w:val="14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签字（公章）：</w:t>
            </w:r>
          </w:p>
          <w:p w:rsidR="00E67422" w:rsidRDefault="00E67422" w:rsidP="00B33B19">
            <w:pPr>
              <w:pStyle w:val="TableParagraph"/>
              <w:spacing w:line="272" w:lineRule="exact"/>
              <w:ind w:left="102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签字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公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章</w:t>
            </w:r>
            <w:r>
              <w:rPr>
                <w:rFonts w:ascii="宋体" w:eastAsia="宋体" w:hAnsi="宋体" w:cs="宋体"/>
                <w:color w:val="000000" w:themeColor="text1"/>
                <w:spacing w:val="-106"/>
                <w:szCs w:val="21"/>
              </w:rPr>
              <w:t>）：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ind w:right="2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党委宣传部意见</w:t>
            </w:r>
          </w:p>
          <w:p w:rsidR="00E67422" w:rsidRDefault="00E67422" w:rsidP="00B33B19">
            <w:pPr>
              <w:pStyle w:val="TableParagraph"/>
              <w:spacing w:line="272" w:lineRule="exact"/>
              <w:ind w:right="2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（文科类）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14"/>
                <w:szCs w:val="14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签字（公章）：</w:t>
            </w: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102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签字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公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章</w:t>
            </w:r>
            <w:r>
              <w:rPr>
                <w:rFonts w:ascii="宋体" w:eastAsia="宋体" w:hAnsi="宋体" w:cs="宋体"/>
                <w:color w:val="000000" w:themeColor="text1"/>
                <w:spacing w:val="-106"/>
                <w:szCs w:val="21"/>
              </w:rPr>
              <w:t>）：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</w:tr>
      <w:tr w:rsidR="00E67422" w:rsidTr="00B33B19">
        <w:trPr>
          <w:trHeight w:hRule="exact" w:val="312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735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年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157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月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158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日</w:t>
            </w:r>
          </w:p>
        </w:tc>
        <w:tc>
          <w:tcPr>
            <w:tcW w:w="10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right="57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261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月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262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日</w:t>
            </w:r>
          </w:p>
        </w:tc>
      </w:tr>
      <w:tr w:rsidR="00E67422" w:rsidTr="00B33B19">
        <w:trPr>
          <w:trHeight w:hRule="exact" w:val="109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科学技术处</w:t>
            </w:r>
            <w:r>
              <w:rPr>
                <w:rFonts w:ascii="宋体" w:eastAsia="宋体" w:hAnsi="宋体" w:cs="宋体" w:hint="eastAsia"/>
                <w:color w:val="000000" w:themeColor="text1"/>
                <w:spacing w:val="-3"/>
                <w:szCs w:val="21"/>
              </w:rPr>
              <w:t>/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社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会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处意见</w:t>
            </w:r>
            <w:proofErr w:type="gramEnd"/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15"/>
                <w:szCs w:val="15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签字（公章）：</w:t>
            </w: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102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签字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公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章</w:t>
            </w:r>
            <w:r>
              <w:rPr>
                <w:rFonts w:ascii="宋体" w:eastAsia="宋体" w:hAnsi="宋体" w:cs="宋体"/>
                <w:color w:val="000000" w:themeColor="text1"/>
                <w:spacing w:val="-106"/>
                <w:szCs w:val="21"/>
              </w:rPr>
              <w:t>）：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422" w:rsidRDefault="00E67422" w:rsidP="00B33B19">
            <w:pPr>
              <w:pStyle w:val="TableParagraph"/>
              <w:spacing w:line="272" w:lineRule="exact"/>
              <w:ind w:leftChars="26" w:left="55" w:right="145" w:firstLine="1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国际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合作</w:t>
            </w:r>
            <w:r>
              <w:rPr>
                <w:rFonts w:ascii="宋体" w:eastAsia="宋体" w:hAnsi="宋体" w:cs="宋体" w:hint="eastAsia"/>
                <w:color w:val="000000" w:themeColor="text1"/>
                <w:spacing w:val="-3"/>
                <w:szCs w:val="21"/>
              </w:rPr>
              <w:t>与交流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处意见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15"/>
                <w:szCs w:val="15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签字（公章）：</w:t>
            </w: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102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签字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公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章</w:t>
            </w:r>
            <w:r>
              <w:rPr>
                <w:rFonts w:ascii="宋体" w:eastAsia="宋体" w:hAnsi="宋体" w:cs="宋体"/>
                <w:color w:val="000000" w:themeColor="text1"/>
                <w:spacing w:val="-106"/>
                <w:szCs w:val="21"/>
              </w:rPr>
              <w:t>）：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</w:tr>
      <w:tr w:rsidR="00E67422" w:rsidTr="00B33B19">
        <w:trPr>
          <w:trHeight w:hRule="exact" w:val="279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735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年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157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月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156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日</w:t>
            </w:r>
          </w:p>
        </w:tc>
        <w:tc>
          <w:tcPr>
            <w:tcW w:w="10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right="57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261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月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262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日</w:t>
            </w:r>
          </w:p>
        </w:tc>
      </w:tr>
      <w:tr w:rsidR="00E67422" w:rsidTr="00B33B19">
        <w:trPr>
          <w:trHeight w:hRule="exact" w:val="5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13"/>
                <w:szCs w:val="13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114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分管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科研</w:t>
            </w:r>
          </w:p>
        </w:tc>
        <w:tc>
          <w:tcPr>
            <w:tcW w:w="39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6"/>
                <w:szCs w:val="26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right="768"/>
              <w:jc w:val="right"/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right="768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签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字：</w:t>
            </w: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6"/>
                <w:szCs w:val="26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right="264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right="264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年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6"/>
                <w:szCs w:val="26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5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5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月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6"/>
                <w:szCs w:val="26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51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51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日</w:t>
            </w:r>
          </w:p>
        </w:tc>
      </w:tr>
      <w:tr w:rsidR="00E67422" w:rsidTr="00B33B19">
        <w:trPr>
          <w:trHeight w:hRule="exact" w:val="306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217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校领导</w:t>
            </w:r>
          </w:p>
        </w:tc>
        <w:tc>
          <w:tcPr>
            <w:tcW w:w="3918" w:type="dxa"/>
            <w:gridSpan w:val="5"/>
            <w:vMerge/>
            <w:tcBorders>
              <w:left w:val="single" w:sz="4" w:space="0" w:color="000000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670" w:type="dxa"/>
            <w:gridSpan w:val="3"/>
            <w:vMerge/>
            <w:tcBorders>
              <w:left w:val="nil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</w:tr>
      <w:tr w:rsidR="00E67422" w:rsidTr="00B33B19">
        <w:trPr>
          <w:trHeight w:hRule="exact" w:val="451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323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意见</w:t>
            </w:r>
          </w:p>
        </w:tc>
        <w:tc>
          <w:tcPr>
            <w:tcW w:w="391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670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549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</w:tr>
      <w:tr w:rsidR="00E67422" w:rsidTr="00B33B19">
        <w:trPr>
          <w:trHeight w:hRule="exact" w:val="52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17"/>
                <w:szCs w:val="17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114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分管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外事</w:t>
            </w:r>
          </w:p>
        </w:tc>
        <w:tc>
          <w:tcPr>
            <w:tcW w:w="39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6"/>
                <w:szCs w:val="26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right="768"/>
              <w:jc w:val="right"/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right="768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签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字：</w:t>
            </w: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6"/>
                <w:szCs w:val="26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right="264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right="264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年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6"/>
                <w:szCs w:val="26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5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5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月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0"/>
                <w:szCs w:val="20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rPr>
                <w:color w:val="000000" w:themeColor="text1"/>
                <w:sz w:val="26"/>
                <w:szCs w:val="26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51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E67422" w:rsidRDefault="00E67422" w:rsidP="00B33B19">
            <w:pPr>
              <w:pStyle w:val="TableParagraph"/>
              <w:spacing w:line="272" w:lineRule="exact"/>
              <w:ind w:left="51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日</w:t>
            </w:r>
          </w:p>
        </w:tc>
      </w:tr>
      <w:tr w:rsidR="00E67422" w:rsidTr="00B33B19">
        <w:trPr>
          <w:trHeight w:hRule="exact" w:val="284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217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校领导</w:t>
            </w:r>
          </w:p>
        </w:tc>
        <w:tc>
          <w:tcPr>
            <w:tcW w:w="3918" w:type="dxa"/>
            <w:gridSpan w:val="5"/>
            <w:vMerge/>
            <w:tcBorders>
              <w:left w:val="single" w:sz="4" w:space="0" w:color="000000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670" w:type="dxa"/>
            <w:gridSpan w:val="3"/>
            <w:vMerge/>
            <w:tcBorders>
              <w:left w:val="nil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</w:tr>
      <w:tr w:rsidR="00E67422" w:rsidTr="00B33B19">
        <w:trPr>
          <w:trHeight w:hRule="exact" w:val="519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pStyle w:val="TableParagraph"/>
              <w:spacing w:line="272" w:lineRule="exact"/>
              <w:ind w:left="323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意见</w:t>
            </w:r>
          </w:p>
        </w:tc>
        <w:tc>
          <w:tcPr>
            <w:tcW w:w="391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670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549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67422" w:rsidRDefault="00E67422" w:rsidP="00B33B19">
            <w:pPr>
              <w:spacing w:line="272" w:lineRule="exact"/>
              <w:rPr>
                <w:color w:val="000000" w:themeColor="text1"/>
              </w:rPr>
            </w:pPr>
          </w:p>
        </w:tc>
      </w:tr>
    </w:tbl>
    <w:p w:rsidR="00E67422" w:rsidRDefault="00E67422" w:rsidP="00E67422">
      <w:pPr>
        <w:spacing w:beforeLines="50" w:before="156" w:line="272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/>
          <w:color w:val="000000" w:themeColor="text1"/>
          <w:szCs w:val="21"/>
        </w:rPr>
        <w:t>备注</w:t>
      </w:r>
      <w:r>
        <w:rPr>
          <w:rFonts w:ascii="宋体" w:eastAsia="宋体" w:hAnsi="宋体" w:cs="宋体"/>
          <w:color w:val="000000" w:themeColor="text1"/>
          <w:spacing w:val="-3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spacing w:val="-3"/>
          <w:szCs w:val="21"/>
        </w:rPr>
        <w:t>1.“</w:t>
      </w:r>
      <w:r>
        <w:rPr>
          <w:rFonts w:ascii="宋体" w:eastAsia="宋体" w:hAnsi="宋体" w:cs="宋体"/>
          <w:color w:val="000000" w:themeColor="text1"/>
          <w:szCs w:val="21"/>
        </w:rPr>
        <w:t>会议议题及</w:t>
      </w:r>
      <w:r>
        <w:rPr>
          <w:rFonts w:ascii="宋体" w:eastAsia="宋体" w:hAnsi="宋体" w:cs="宋体"/>
          <w:color w:val="000000" w:themeColor="text1"/>
          <w:spacing w:val="-3"/>
          <w:szCs w:val="21"/>
        </w:rPr>
        <w:t>内容</w:t>
      </w:r>
      <w:r>
        <w:rPr>
          <w:rFonts w:ascii="宋体" w:eastAsia="宋体" w:hAnsi="宋体" w:cs="宋体" w:hint="eastAsia"/>
          <w:color w:val="000000" w:themeColor="text1"/>
          <w:spacing w:val="-3"/>
          <w:szCs w:val="21"/>
        </w:rPr>
        <w:t>”</w:t>
      </w:r>
      <w:r>
        <w:rPr>
          <w:rFonts w:ascii="宋体" w:eastAsia="宋体" w:hAnsi="宋体" w:cs="宋体"/>
          <w:color w:val="000000" w:themeColor="text1"/>
          <w:szCs w:val="21"/>
        </w:rPr>
        <w:t>栏</w:t>
      </w:r>
      <w:r>
        <w:rPr>
          <w:rFonts w:ascii="宋体" w:eastAsia="宋体" w:hAnsi="宋体" w:cs="宋体"/>
          <w:color w:val="000000" w:themeColor="text1"/>
          <w:spacing w:val="-3"/>
          <w:szCs w:val="21"/>
        </w:rPr>
        <w:t>中须</w:t>
      </w:r>
      <w:r>
        <w:rPr>
          <w:rFonts w:ascii="宋体" w:eastAsia="宋体" w:hAnsi="宋体" w:cs="宋体"/>
          <w:color w:val="000000" w:themeColor="text1"/>
          <w:szCs w:val="21"/>
        </w:rPr>
        <w:t>承</w:t>
      </w:r>
      <w:r>
        <w:rPr>
          <w:rFonts w:ascii="宋体" w:eastAsia="宋体" w:hAnsi="宋体" w:cs="宋体"/>
          <w:color w:val="000000" w:themeColor="text1"/>
          <w:spacing w:val="-3"/>
          <w:szCs w:val="21"/>
        </w:rPr>
        <w:t>诺</w:t>
      </w:r>
      <w:r>
        <w:rPr>
          <w:rFonts w:ascii="宋体" w:eastAsia="宋体" w:hAnsi="宋体" w:cs="宋体"/>
          <w:color w:val="000000" w:themeColor="text1"/>
          <w:szCs w:val="21"/>
        </w:rPr>
        <w:t>会</w:t>
      </w:r>
      <w:r>
        <w:rPr>
          <w:rFonts w:ascii="宋体" w:eastAsia="宋体" w:hAnsi="宋体" w:cs="宋体"/>
          <w:color w:val="000000" w:themeColor="text1"/>
          <w:spacing w:val="-3"/>
          <w:szCs w:val="21"/>
        </w:rPr>
        <w:t>议</w:t>
      </w:r>
      <w:r>
        <w:rPr>
          <w:rFonts w:ascii="宋体" w:eastAsia="宋体" w:hAnsi="宋体" w:cs="宋体"/>
          <w:color w:val="000000" w:themeColor="text1"/>
          <w:szCs w:val="21"/>
        </w:rPr>
        <w:t>不</w:t>
      </w:r>
      <w:r>
        <w:rPr>
          <w:rFonts w:ascii="宋体" w:eastAsia="宋体" w:hAnsi="宋体" w:cs="宋体"/>
          <w:color w:val="000000" w:themeColor="text1"/>
          <w:spacing w:val="-3"/>
          <w:szCs w:val="21"/>
        </w:rPr>
        <w:t>涉</w:t>
      </w:r>
      <w:r>
        <w:rPr>
          <w:rFonts w:ascii="宋体" w:eastAsia="宋体" w:hAnsi="宋体" w:cs="宋体"/>
          <w:color w:val="000000" w:themeColor="text1"/>
          <w:szCs w:val="21"/>
        </w:rPr>
        <w:t>及政</w:t>
      </w:r>
      <w:r>
        <w:rPr>
          <w:rFonts w:ascii="宋体" w:eastAsia="宋体" w:hAnsi="宋体" w:cs="宋体"/>
          <w:color w:val="000000" w:themeColor="text1"/>
          <w:spacing w:val="-3"/>
          <w:szCs w:val="21"/>
        </w:rPr>
        <w:t>治</w:t>
      </w:r>
      <w:r>
        <w:rPr>
          <w:rFonts w:ascii="宋体" w:eastAsia="宋体" w:hAnsi="宋体" w:cs="宋体"/>
          <w:color w:val="000000" w:themeColor="text1"/>
          <w:szCs w:val="21"/>
        </w:rPr>
        <w:t>敏</w:t>
      </w:r>
      <w:r>
        <w:rPr>
          <w:rFonts w:ascii="宋体" w:eastAsia="宋体" w:hAnsi="宋体" w:cs="宋体"/>
          <w:color w:val="000000" w:themeColor="text1"/>
          <w:spacing w:val="-3"/>
          <w:szCs w:val="21"/>
        </w:rPr>
        <w:t>感</w:t>
      </w:r>
      <w:r>
        <w:rPr>
          <w:rFonts w:ascii="宋体" w:eastAsia="宋体" w:hAnsi="宋体" w:cs="宋体" w:hint="eastAsia"/>
          <w:color w:val="000000" w:themeColor="text1"/>
          <w:szCs w:val="21"/>
        </w:rPr>
        <w:t>问</w:t>
      </w:r>
      <w:r>
        <w:rPr>
          <w:rFonts w:ascii="宋体" w:eastAsia="宋体" w:hAnsi="宋体" w:cs="宋体"/>
          <w:color w:val="000000" w:themeColor="text1"/>
          <w:spacing w:val="-3"/>
          <w:szCs w:val="21"/>
        </w:rPr>
        <w:t>题</w:t>
      </w:r>
      <w:r>
        <w:rPr>
          <w:rFonts w:ascii="宋体" w:eastAsia="宋体" w:hAnsi="宋体" w:cs="宋体" w:hint="eastAsia"/>
          <w:color w:val="000000" w:themeColor="text1"/>
          <w:spacing w:val="-3"/>
          <w:szCs w:val="21"/>
        </w:rPr>
        <w:t>。</w:t>
      </w:r>
    </w:p>
    <w:p w:rsidR="00FE06A8" w:rsidRDefault="00E67422" w:rsidP="00E67422">
      <w:pPr>
        <w:ind w:left="630" w:hangingChars="300" w:hanging="630"/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2.本表文科类国际会议一式四份，理工类一式三份，举办单位、宣传部（仅文科类）、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szCs w:val="21"/>
        </w:rPr>
        <w:t>科学技术处（理工类）或社会科学处（文科类）、国际合作与交流处各留存一份。</w:t>
      </w:r>
    </w:p>
    <w:sectPr w:rsidR="00FE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22"/>
    <w:rsid w:val="000171DE"/>
    <w:rsid w:val="000376FF"/>
    <w:rsid w:val="000534CD"/>
    <w:rsid w:val="001116A0"/>
    <w:rsid w:val="00151D2B"/>
    <w:rsid w:val="00172ABF"/>
    <w:rsid w:val="00195D2E"/>
    <w:rsid w:val="00226D47"/>
    <w:rsid w:val="00240E9A"/>
    <w:rsid w:val="002641E7"/>
    <w:rsid w:val="002C0363"/>
    <w:rsid w:val="002C3CB7"/>
    <w:rsid w:val="002C5000"/>
    <w:rsid w:val="002D3B36"/>
    <w:rsid w:val="002E7927"/>
    <w:rsid w:val="0042596F"/>
    <w:rsid w:val="00491162"/>
    <w:rsid w:val="004C02BB"/>
    <w:rsid w:val="004D3E65"/>
    <w:rsid w:val="004E1938"/>
    <w:rsid w:val="00545933"/>
    <w:rsid w:val="005760EA"/>
    <w:rsid w:val="00591723"/>
    <w:rsid w:val="005F7C9E"/>
    <w:rsid w:val="006079F0"/>
    <w:rsid w:val="00615C13"/>
    <w:rsid w:val="006C5DA9"/>
    <w:rsid w:val="006E06EA"/>
    <w:rsid w:val="006F7566"/>
    <w:rsid w:val="00736817"/>
    <w:rsid w:val="00760EAD"/>
    <w:rsid w:val="007A6485"/>
    <w:rsid w:val="007C1E34"/>
    <w:rsid w:val="00836F5C"/>
    <w:rsid w:val="00882794"/>
    <w:rsid w:val="008A103E"/>
    <w:rsid w:val="0090523E"/>
    <w:rsid w:val="00917E39"/>
    <w:rsid w:val="0093562D"/>
    <w:rsid w:val="009D21A3"/>
    <w:rsid w:val="00A43DA6"/>
    <w:rsid w:val="00A7067B"/>
    <w:rsid w:val="00AE72F5"/>
    <w:rsid w:val="00BC2AD9"/>
    <w:rsid w:val="00BD2F72"/>
    <w:rsid w:val="00BF4584"/>
    <w:rsid w:val="00C1251B"/>
    <w:rsid w:val="00C2629F"/>
    <w:rsid w:val="00C66A58"/>
    <w:rsid w:val="00CB41F0"/>
    <w:rsid w:val="00D46C62"/>
    <w:rsid w:val="00D815E0"/>
    <w:rsid w:val="00E347DD"/>
    <w:rsid w:val="00E67422"/>
    <w:rsid w:val="00E94E09"/>
    <w:rsid w:val="00EB14BB"/>
    <w:rsid w:val="00FA2F59"/>
    <w:rsid w:val="00FE06A8"/>
    <w:rsid w:val="00FE170E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67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6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李娜</dc:creator>
  <cp:lastModifiedBy>李娜</cp:lastModifiedBy>
  <cp:revision>1</cp:revision>
  <dcterms:created xsi:type="dcterms:W3CDTF">2018-11-21T09:59:00Z</dcterms:created>
  <dcterms:modified xsi:type="dcterms:W3CDTF">2018-11-21T09:59:00Z</dcterms:modified>
</cp:coreProperties>
</file>