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1084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山东理工大学学生出国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交流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项目资助汇总表</w:t>
      </w:r>
    </w:p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ind w:firstLine="40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单位盖章：                                                  年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日</w:t>
      </w:r>
      <w:r>
        <w:rPr>
          <w:color w:val="000000"/>
          <w:kern w:val="0"/>
          <w:sz w:val="20"/>
          <w:szCs w:val="20"/>
        </w:rPr>
        <w:t xml:space="preserve">  </w:t>
      </w:r>
    </w:p>
    <w:tbl>
      <w:tblPr>
        <w:tblStyle w:val="4"/>
        <w:tblW w:w="918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72"/>
        <w:gridCol w:w="1090"/>
        <w:gridCol w:w="2085"/>
        <w:gridCol w:w="3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年级专业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银行卡号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**级</w:t>
            </w:r>
            <w:r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  <w:t>**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kern w:val="0"/>
                <w:sz w:val="20"/>
                <w:szCs w:val="20"/>
                <w:lang w:val="en-US" w:eastAsia="ja-JP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ind w:firstLine="200" w:firstLineChars="100"/>
        <w:jc w:val="left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注：纸质版需盖学院公章，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银行卡尽量为农行借记卡，若不是农行卡请自行备注。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color w:val="000000"/>
          <w:kern w:val="0"/>
          <w:sz w:val="20"/>
          <w:szCs w:val="20"/>
        </w:rPr>
        <w:t xml:space="preserve">  </w:t>
      </w:r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1F"/>
    <w:rsid w:val="00031AB8"/>
    <w:rsid w:val="00176B20"/>
    <w:rsid w:val="002349A6"/>
    <w:rsid w:val="004913F2"/>
    <w:rsid w:val="004A48DE"/>
    <w:rsid w:val="00505A1F"/>
    <w:rsid w:val="00541CB8"/>
    <w:rsid w:val="00650640"/>
    <w:rsid w:val="006F366F"/>
    <w:rsid w:val="00746AB5"/>
    <w:rsid w:val="00891663"/>
    <w:rsid w:val="01311542"/>
    <w:rsid w:val="021A5C47"/>
    <w:rsid w:val="02550E82"/>
    <w:rsid w:val="05685426"/>
    <w:rsid w:val="062E1A60"/>
    <w:rsid w:val="0AE175DD"/>
    <w:rsid w:val="120274F8"/>
    <w:rsid w:val="16C719D9"/>
    <w:rsid w:val="20AD5005"/>
    <w:rsid w:val="23990019"/>
    <w:rsid w:val="30784DC6"/>
    <w:rsid w:val="39494C82"/>
    <w:rsid w:val="3A734391"/>
    <w:rsid w:val="41AC50DA"/>
    <w:rsid w:val="45040B7D"/>
    <w:rsid w:val="4532199A"/>
    <w:rsid w:val="45935C2A"/>
    <w:rsid w:val="47632451"/>
    <w:rsid w:val="4BC329EA"/>
    <w:rsid w:val="4C1672F3"/>
    <w:rsid w:val="5666669C"/>
    <w:rsid w:val="57AB2C77"/>
    <w:rsid w:val="59236320"/>
    <w:rsid w:val="5E7A1E22"/>
    <w:rsid w:val="621D37B2"/>
    <w:rsid w:val="65880166"/>
    <w:rsid w:val="67545C54"/>
    <w:rsid w:val="68CA1647"/>
    <w:rsid w:val="7155562B"/>
    <w:rsid w:val="764D2745"/>
    <w:rsid w:val="7819120D"/>
    <w:rsid w:val="7D4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113</Words>
  <Characters>649</Characters>
  <Lines>5</Lines>
  <Paragraphs>1</Paragraphs>
  <TotalTime>3</TotalTime>
  <ScaleCrop>false</ScaleCrop>
  <LinksUpToDate>false</LinksUpToDate>
  <CharactersWithSpaces>761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2018-05-21T09:23:00Z</dcterms:created>
  <dc:creator>China</dc:creator>
  <cp:lastModifiedBy>。Olivia </cp:lastModifiedBy>
  <cp:lastPrinted>2018-06-05T02:24:00Z</cp:lastPrinted>
  <dcterms:modified xsi:type="dcterms:W3CDTF">2019-06-10T07:36:41Z</dcterms:modified>
  <dc:title>山东理工大学劳务费发放明细表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